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6" w:rsidRDefault="0092324B" w:rsidP="00923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4B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  <w:r w:rsidR="003B539F">
        <w:rPr>
          <w:rFonts w:ascii="Times New Roman" w:hAnsi="Times New Roman" w:cs="Times New Roman"/>
          <w:b/>
          <w:sz w:val="28"/>
          <w:szCs w:val="28"/>
        </w:rPr>
        <w:t>Ярмарки НКО 2022</w:t>
      </w:r>
    </w:p>
    <w:p w:rsidR="0092324B" w:rsidRDefault="0092324B" w:rsidP="00D147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Просим Вас максимально подробно заполнит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таблицу ниже. Обращаем внимание, что каждое поле таблицы должно быть заполнено. Для Вашего удобства в таблице есть пояснения к каждой графе.</w:t>
      </w:r>
    </w:p>
    <w:p w:rsidR="0092324B" w:rsidRDefault="0092324B" w:rsidP="009232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6095"/>
        <w:gridCol w:w="5246"/>
      </w:tblGrid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(Полное название Вашей организации или организаций, если мероприятия проводится несколькими организаторами)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(полное ФИО ответственных за проведение мероприятия лиц)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24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  <w:p w:rsidR="0092324B" w:rsidRP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(Сотовый телефон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92324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9232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92324B" w:rsidRDefault="00A0208A" w:rsidP="00A020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539F">
              <w:rPr>
                <w:rFonts w:ascii="Times New Roman" w:hAnsi="Times New Roman" w:cs="Times New Roman"/>
                <w:sz w:val="28"/>
                <w:szCs w:val="28"/>
              </w:rPr>
              <w:t xml:space="preserve">сть ли у Вас баннер организации? 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A0208A" w:rsidRDefault="00A0208A" w:rsidP="00A02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на площадке Ярмарки НКО 26 августа 2022 года</w:t>
            </w:r>
          </w:p>
          <w:p w:rsidR="0092324B" w:rsidRDefault="00A0208A" w:rsidP="00A020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32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(опишите мероприятие или активность, укажите </w:t>
            </w:r>
            <w:r w:rsidR="007267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место проведения, </w:t>
            </w:r>
            <w:r w:rsidR="0092324B">
              <w:rPr>
                <w:rFonts w:ascii="Times New Roman" w:hAnsi="Times New Roman" w:cs="Times New Roman"/>
                <w:i/>
                <w:sz w:val="28"/>
                <w:szCs w:val="28"/>
              </w:rPr>
              <w:t>суть мер</w:t>
            </w:r>
            <w:r w:rsidR="006F4EBB">
              <w:rPr>
                <w:rFonts w:ascii="Times New Roman" w:hAnsi="Times New Roman" w:cs="Times New Roman"/>
                <w:i/>
                <w:sz w:val="28"/>
                <w:szCs w:val="28"/>
              </w:rPr>
              <w:t>оприятия, что будет проводиться, какой будет результат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помощь от организаторов Вам нужна?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24B" w:rsidTr="006F4EBB">
        <w:tc>
          <w:tcPr>
            <w:tcW w:w="6095" w:type="dxa"/>
          </w:tcPr>
          <w:p w:rsidR="0092324B" w:rsidRPr="006F4EBB" w:rsidRDefault="006F4EBB" w:rsidP="009232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EBB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Оцениваемое количество участников</w:t>
            </w:r>
          </w:p>
          <w:p w:rsidR="006F4EBB" w:rsidRDefault="006F4EB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(Укажите количество организаторов, волонтеров, а также планируемое количество участников, на которое рассчитано Ваше мероприятие)</w:t>
            </w:r>
          </w:p>
        </w:tc>
        <w:tc>
          <w:tcPr>
            <w:tcW w:w="5246" w:type="dxa"/>
          </w:tcPr>
          <w:p w:rsidR="0092324B" w:rsidRDefault="0092324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F4EBB" w:rsidTr="006F4EBB">
        <w:tc>
          <w:tcPr>
            <w:tcW w:w="6095" w:type="dxa"/>
          </w:tcPr>
          <w:p w:rsidR="006F4EBB" w:rsidRDefault="004D43B5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4D43B5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Дополнительный комментарий</w:t>
            </w:r>
          </w:p>
          <w:p w:rsidR="004D43B5" w:rsidRDefault="004D43B5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желанию)</w:t>
            </w:r>
          </w:p>
        </w:tc>
        <w:tc>
          <w:tcPr>
            <w:tcW w:w="5246" w:type="dxa"/>
          </w:tcPr>
          <w:p w:rsidR="006F4EBB" w:rsidRDefault="006F4EBB" w:rsidP="009232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2324B" w:rsidRPr="0092324B" w:rsidRDefault="0092324B" w:rsidP="009232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324B" w:rsidRPr="0092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64"/>
    <w:rsid w:val="003B539F"/>
    <w:rsid w:val="004D43B5"/>
    <w:rsid w:val="00513EE6"/>
    <w:rsid w:val="00687AF6"/>
    <w:rsid w:val="006B3E13"/>
    <w:rsid w:val="006F4EBB"/>
    <w:rsid w:val="0072675D"/>
    <w:rsid w:val="00813464"/>
    <w:rsid w:val="0092324B"/>
    <w:rsid w:val="00A0208A"/>
    <w:rsid w:val="00C66D02"/>
    <w:rsid w:val="00D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isaeva</cp:lastModifiedBy>
  <cp:revision>4</cp:revision>
  <dcterms:created xsi:type="dcterms:W3CDTF">2022-06-28T12:11:00Z</dcterms:created>
  <dcterms:modified xsi:type="dcterms:W3CDTF">2022-06-28T12:22:00Z</dcterms:modified>
</cp:coreProperties>
</file>